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E5" w:rsidRDefault="00DA64CA">
      <w:pPr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-396240</wp:posOffset>
            </wp:positionV>
            <wp:extent cx="1272540" cy="1371600"/>
            <wp:effectExtent l="19050" t="0" r="3810" b="0"/>
            <wp:wrapTight wrapText="bothSides">
              <wp:wrapPolygon edited="0">
                <wp:start x="-323" y="0"/>
                <wp:lineTo x="-323" y="21300"/>
                <wp:lineTo x="21665" y="21300"/>
                <wp:lineTo x="21665" y="0"/>
                <wp:lineTo x="-323" y="0"/>
              </wp:wrapPolygon>
            </wp:wrapTight>
            <wp:docPr id="1" name="Рисунок 1" descr="C:\Users\20150311\Desktop\Деятельность 2017\сол сказка программа 2017\солевичок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0311\Desktop\Деятельность 2017\сол сказка программа 2017\солевичок 2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CE5">
        <w:rPr>
          <w:rFonts w:ascii="Times New Roman" w:hAnsi="Times New Roman" w:cs="Times New Roman"/>
          <w:b/>
          <w:color w:val="0000FF"/>
          <w:sz w:val="36"/>
          <w:szCs w:val="36"/>
        </w:rPr>
        <w:t>Занятие 4. «Солёной сказочке конец, а кто слушал - молодец».</w:t>
      </w:r>
    </w:p>
    <w:p w:rsidR="009865FF" w:rsidRPr="00F40CE5" w:rsidRDefault="00421C99">
      <w:pPr>
        <w:rPr>
          <w:rFonts w:ascii="Times New Roman" w:hAnsi="Times New Roman" w:cs="Times New Roman"/>
          <w:b/>
          <w:sz w:val="36"/>
          <w:szCs w:val="36"/>
        </w:rPr>
      </w:pPr>
      <w:r w:rsidRPr="00F40CE5">
        <w:rPr>
          <w:rFonts w:ascii="Times New Roman" w:hAnsi="Times New Roman" w:cs="Times New Roman"/>
          <w:b/>
          <w:sz w:val="36"/>
          <w:szCs w:val="36"/>
        </w:rPr>
        <w:t>Самостоятельная работа</w:t>
      </w:r>
      <w:r w:rsidR="00DA64CA" w:rsidRPr="00F40CE5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421C99" w:rsidRPr="00F40CE5" w:rsidRDefault="00421C99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40CE5">
        <w:rPr>
          <w:rFonts w:ascii="Times New Roman" w:hAnsi="Times New Roman" w:cs="Times New Roman"/>
          <w:b/>
          <w:color w:val="0000FF"/>
          <w:sz w:val="28"/>
          <w:szCs w:val="28"/>
        </w:rPr>
        <w:t>Вопросы к 3D- туру</w:t>
      </w:r>
    </w:p>
    <w:p w:rsidR="00421C99" w:rsidRDefault="00421C99" w:rsidP="00421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называлась соль, которую варили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Усть-Боровском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солеваренном заводе? Обведи правильное название:</w:t>
      </w:r>
    </w:p>
    <w:p w:rsidR="00421C99" w:rsidRDefault="00421C99" w:rsidP="00421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Морянка           </w:t>
      </w:r>
    </w:p>
    <w:p w:rsidR="00421C99" w:rsidRDefault="00421C99" w:rsidP="00421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Ключевка</w:t>
      </w:r>
      <w:proofErr w:type="spellEnd"/>
    </w:p>
    <w:p w:rsidR="00421C99" w:rsidRDefault="00421C99" w:rsidP="00421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Пермянка</w:t>
      </w:r>
      <w:proofErr w:type="spellEnd"/>
    </w:p>
    <w:p w:rsidR="00421C99" w:rsidRDefault="00421C99" w:rsidP="00421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Пермячка</w:t>
      </w:r>
    </w:p>
    <w:p w:rsidR="00421C99" w:rsidRDefault="00421C99" w:rsidP="00421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дерева делали трубы для солеваренного завода?</w:t>
      </w:r>
    </w:p>
    <w:p w:rsidR="00275BDF" w:rsidRDefault="00275BDF" w:rsidP="00275B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21C99" w:rsidRDefault="00421C99" w:rsidP="00421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на заводе соль в мешках за спиной  переносили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соленосы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Затем соль стали перевозить </w:t>
      </w:r>
      <w:r w:rsidR="00275BDF">
        <w:rPr>
          <w:rFonts w:ascii="Times New Roman" w:hAnsi="Times New Roman" w:cs="Times New Roman"/>
          <w:sz w:val="28"/>
          <w:szCs w:val="28"/>
        </w:rPr>
        <w:t>в вагонетках, и появилась новая профессия. Как она называлась?    _________________</w:t>
      </w:r>
    </w:p>
    <w:p w:rsidR="00275BDF" w:rsidRDefault="00275BDF" w:rsidP="00421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Цирены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сковороды для варки соли, делались из железа. Сколько лет мог служить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прежде чем его нужно было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новый?</w:t>
      </w:r>
    </w:p>
    <w:p w:rsidR="00275BDF" w:rsidRDefault="00275BDF" w:rsidP="00275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лет</w:t>
      </w:r>
    </w:p>
    <w:p w:rsidR="00275BDF" w:rsidRDefault="00275BDF" w:rsidP="00275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 лет</w:t>
      </w:r>
    </w:p>
    <w:p w:rsidR="00275BDF" w:rsidRDefault="00275BDF" w:rsidP="00275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 лет</w:t>
      </w:r>
    </w:p>
    <w:p w:rsidR="00275BDF" w:rsidRDefault="00592F8B" w:rsidP="00421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хранили вываренную за год соль?  _________________________</w:t>
      </w:r>
    </w:p>
    <w:p w:rsidR="00592F8B" w:rsidRDefault="00592F8B" w:rsidP="00421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солеваренный завод стал Музеем? ______________</w:t>
      </w:r>
    </w:p>
    <w:p w:rsidR="00592F8B" w:rsidRDefault="00DA64CA" w:rsidP="00421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основателя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A64CA" w:rsidRPr="00421C99" w:rsidRDefault="00DA64CA" w:rsidP="00DA64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DA64CA" w:rsidRPr="00421C99" w:rsidSect="0098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951"/>
    <w:multiLevelType w:val="hybridMultilevel"/>
    <w:tmpl w:val="5E06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6420"/>
    <w:multiLevelType w:val="hybridMultilevel"/>
    <w:tmpl w:val="F90A83FA"/>
    <w:lvl w:ilvl="0" w:tplc="5598F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E303BE"/>
    <w:multiLevelType w:val="hybridMultilevel"/>
    <w:tmpl w:val="AC18C840"/>
    <w:lvl w:ilvl="0" w:tplc="1F52C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C99"/>
    <w:rsid w:val="00275BDF"/>
    <w:rsid w:val="00421C99"/>
    <w:rsid w:val="00592F8B"/>
    <w:rsid w:val="009728CD"/>
    <w:rsid w:val="009865FF"/>
    <w:rsid w:val="00DA64CA"/>
    <w:rsid w:val="00E15687"/>
    <w:rsid w:val="00F4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20150311</dc:creator>
  <cp:keywords/>
  <dc:description/>
  <cp:lastModifiedBy>20150311</cp:lastModifiedBy>
  <cp:revision>5</cp:revision>
  <dcterms:created xsi:type="dcterms:W3CDTF">2017-09-01T09:57:00Z</dcterms:created>
  <dcterms:modified xsi:type="dcterms:W3CDTF">2017-09-03T18:23:00Z</dcterms:modified>
</cp:coreProperties>
</file>